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1" w:rsidRDefault="002013B1" w:rsidP="002013B1">
      <w:pPr>
        <w:pStyle w:val="a3"/>
      </w:pPr>
      <w:r>
        <w:rPr>
          <w:rFonts w:hint="eastAsia"/>
        </w:rPr>
        <w:t>招标采购项目验收报告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277"/>
        <w:gridCol w:w="467"/>
        <w:gridCol w:w="842"/>
        <w:gridCol w:w="808"/>
        <w:gridCol w:w="1389"/>
        <w:gridCol w:w="806"/>
        <w:gridCol w:w="808"/>
        <w:gridCol w:w="510"/>
        <w:gridCol w:w="941"/>
      </w:tblGrid>
      <w:tr w:rsidR="002013B1" w:rsidRPr="009C61F8" w:rsidTr="003D24EB">
        <w:trPr>
          <w:trHeight w:val="35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9C61F8" w:rsidRDefault="002013B1" w:rsidP="00DE3E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1.基本信息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3D24EB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2013B1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33F8">
              <w:rPr>
                <w:rFonts w:ascii="宋体" w:eastAsia="宋体" w:hAnsi="宋体" w:cs="宋体" w:hint="eastAsia"/>
                <w:kern w:val="0"/>
                <w:sz w:val="22"/>
              </w:rPr>
              <w:t>签订时间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2013B1" w:rsidRPr="009C61F8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3D24EB" w:rsidRPr="009C61F8" w:rsidRDefault="003D24EB" w:rsidP="00987C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使用单位</w:t>
            </w:r>
            <w:r w:rsidR="00987C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3D24EB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  <w:hideMark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</w:tcPr>
          <w:p w:rsidR="003D24EB" w:rsidRPr="009C61F8" w:rsidRDefault="003D24EB" w:rsidP="00987C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</w:t>
            </w:r>
            <w:r w:rsidR="00987C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授权代表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</w:tcPr>
          <w:p w:rsidR="003D24EB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3D24EB" w:rsidRPr="000C3875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687C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</w:tcPr>
          <w:p w:rsidR="0025687C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验收地点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验收时间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3B1" w:rsidRPr="009C61F8" w:rsidTr="003D24EB">
        <w:trPr>
          <w:trHeight w:val="35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9C61F8" w:rsidRDefault="002013B1" w:rsidP="00987C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2.验收小组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987CAA" w:rsidRPr="000C387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相关专业人员</w:t>
            </w:r>
            <w:r w:rsidR="00987CA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,</w:t>
            </w:r>
            <w:r w:rsidRPr="000C387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3人及以上的单数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EF1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EF1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ED283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ED283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2013B1" w:rsidRPr="009C61F8" w:rsidTr="003D24EB">
        <w:trPr>
          <w:trHeight w:val="156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7B213F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3.验收方案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  <w:p w:rsidR="002013B1" w:rsidRPr="009663B2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验收小组应当根据采购项目的具体情况，制</w:t>
            </w:r>
            <w:r w:rsidR="00DD2BCD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订</w:t>
            </w:r>
            <w:r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具体详细的采购项目验收方案。</w:t>
            </w:r>
            <w:r w:rsidR="006D0FE3" w:rsidRPr="006D0FE3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验收方案须明确履约验收的时间、方式、程序、效果等内容。验收小组应当熟悉掌握采购项目采购需求、验收清单和标准,采购合同约定的权利义务,并完成其他准备工作。</w:t>
            </w:r>
          </w:p>
          <w:p w:rsidR="0009673A" w:rsidRDefault="0009673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013B1" w:rsidRDefault="00C93F99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0967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2013B1" w:rsidRPr="009C61F8" w:rsidTr="00DC7573">
        <w:trPr>
          <w:trHeight w:val="1089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BC2C33" w:rsidRDefault="002013B1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4.过程记录</w:t>
            </w:r>
          </w:p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验收过程</w:t>
            </w:r>
            <w:r w:rsidR="000967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基本情况陈述</w:t>
            </w: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。</w:t>
            </w:r>
          </w:p>
          <w:p w:rsidR="00DC7573" w:rsidRPr="00B347E6" w:rsidRDefault="00DC7573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2013B1" w:rsidRPr="009C61F8" w:rsidRDefault="00C93F99" w:rsidP="0025687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0E190C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2013B1" w:rsidRPr="009C61F8" w:rsidTr="003D24EB">
        <w:trPr>
          <w:trHeight w:val="359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BC2C33" w:rsidRDefault="002013B1" w:rsidP="00DE3E99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5.验收结果</w:t>
            </w: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招标要求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987CAA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供应商</w:t>
            </w:r>
            <w:r w:rsidR="002013B1">
              <w:rPr>
                <w:rFonts w:hint="eastAsia"/>
                <w:color w:val="000000"/>
                <w:sz w:val="22"/>
              </w:rPr>
              <w:t>响应</w:t>
            </w:r>
            <w:r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满足与否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EA41D0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2013B1" w:rsidRPr="00BC2C33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3B1" w:rsidRPr="009C61F8" w:rsidTr="00DC7573">
        <w:trPr>
          <w:trHeight w:val="2076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6.验收结论 </w:t>
            </w:r>
          </w:p>
          <w:p w:rsidR="0039134B" w:rsidRPr="0039134B" w:rsidRDefault="0039134B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</w:t>
            </w:r>
            <w:r w:rsidR="004C086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结论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应有明确</w:t>
            </w:r>
            <w:r w:rsidR="004C086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意见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，如：通过、不通过、整改后通过。</w:t>
            </w:r>
          </w:p>
          <w:p w:rsidR="003B66C1" w:rsidRDefault="004C0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验收小组全体成员</w:t>
            </w:r>
            <w:r w:rsidR="002013B1"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在验收报告上签字确认，对验收报告内容负责。</w:t>
            </w:r>
          </w:p>
          <w:p w:rsidR="00DC7573" w:rsidRPr="00C72E10" w:rsidRDefault="00DC7573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39134B" w:rsidRDefault="002013B1" w:rsidP="00030EBB">
            <w:pPr>
              <w:widowControl/>
              <w:spacing w:afterLines="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验收小组签字</w:t>
            </w:r>
            <w:r w:rsidR="00391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（组长）：</w:t>
            </w:r>
          </w:p>
          <w:p w:rsidR="002013B1" w:rsidRPr="009C61F8" w:rsidRDefault="0039134B" w:rsidP="00030EBB">
            <w:pPr>
              <w:widowControl/>
              <w:spacing w:afterLines="50"/>
              <w:ind w:firstLineChars="600" w:firstLine="13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（成员）：</w:t>
            </w:r>
          </w:p>
        </w:tc>
      </w:tr>
    </w:tbl>
    <w:p w:rsidR="00DC7573" w:rsidRPr="0039134B" w:rsidRDefault="00CC28A2" w:rsidP="00DC7573">
      <w:pPr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注： 1.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验收小组成员的个人验收记录（见附件1）应作为验收报告组成部分</w:t>
      </w:r>
      <w:r w:rsidR="00E71DB1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；</w:t>
      </w:r>
    </w:p>
    <w:p w:rsidR="00E71DB1" w:rsidRPr="0039134B" w:rsidRDefault="00CC28A2" w:rsidP="00CC28A2">
      <w:pPr>
        <w:ind w:firstLineChars="250" w:firstLine="450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服务类项目验收时还应填写意见征求报告（见附件2）；</w:t>
      </w:r>
    </w:p>
    <w:p w:rsidR="00DC7573" w:rsidRPr="0039134B" w:rsidRDefault="00CC28A2" w:rsidP="00CC28A2">
      <w:pPr>
        <w:ind w:firstLineChars="250" w:firstLine="450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工程类项目验收暂不使用本表，使用竣工验收报告即可。</w:t>
      </w:r>
    </w:p>
    <w:p w:rsidR="005C0415" w:rsidRPr="005C0415" w:rsidRDefault="005C0415" w:rsidP="005C0415">
      <w:pPr>
        <w:pStyle w:val="a3"/>
        <w:jc w:val="both"/>
        <w:rPr>
          <w:b w:val="0"/>
          <w:sz w:val="28"/>
          <w:szCs w:val="28"/>
        </w:rPr>
      </w:pPr>
      <w:r w:rsidRPr="005C0415">
        <w:rPr>
          <w:rFonts w:hint="eastAsia"/>
          <w:b w:val="0"/>
          <w:sz w:val="28"/>
          <w:szCs w:val="28"/>
        </w:rPr>
        <w:lastRenderedPageBreak/>
        <w:t>附件</w:t>
      </w:r>
      <w:r w:rsidR="003B66C1">
        <w:rPr>
          <w:rFonts w:hint="eastAsia"/>
          <w:b w:val="0"/>
          <w:sz w:val="28"/>
          <w:szCs w:val="28"/>
        </w:rPr>
        <w:t>1</w:t>
      </w:r>
      <w:r w:rsidRPr="005C0415">
        <w:rPr>
          <w:rFonts w:hint="eastAsia"/>
          <w:b w:val="0"/>
          <w:sz w:val="28"/>
          <w:szCs w:val="28"/>
        </w:rPr>
        <w:t>：</w:t>
      </w:r>
    </w:p>
    <w:p w:rsidR="005C0415" w:rsidRDefault="005C0415" w:rsidP="005C0415">
      <w:pPr>
        <w:pStyle w:val="a3"/>
      </w:pPr>
      <w:r>
        <w:rPr>
          <w:rFonts w:hint="eastAsia"/>
        </w:rPr>
        <w:t>验收小组成员个人验收记录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76"/>
        <w:gridCol w:w="1234"/>
        <w:gridCol w:w="1805"/>
        <w:gridCol w:w="1614"/>
        <w:gridCol w:w="268"/>
        <w:gridCol w:w="1183"/>
      </w:tblGrid>
      <w:tr w:rsidR="005C0415" w:rsidRPr="009C61F8" w:rsidTr="00DE3E99">
        <w:trPr>
          <w:trHeight w:val="35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1.基本信息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33F8">
              <w:rPr>
                <w:rFonts w:ascii="宋体" w:eastAsia="宋体" w:hAnsi="宋体" w:cs="宋体" w:hint="eastAsia"/>
                <w:kern w:val="0"/>
                <w:sz w:val="22"/>
              </w:rPr>
              <w:t>合同签订时间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7CAA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使用单位/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7CAA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供应商/授权代表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987CAA" w:rsidRPr="000C3875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</w:tcPr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验收地点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验收时间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E3E99">
        <w:trPr>
          <w:trHeight w:val="35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9C61F8" w:rsidRDefault="005C0415" w:rsidP="00C72E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2.验收</w:t>
            </w:r>
            <w:r w:rsidR="005E1D2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专家</w:t>
            </w:r>
          </w:p>
        </w:tc>
      </w:tr>
      <w:tr w:rsidR="00D30B71" w:rsidRPr="009C61F8" w:rsidTr="00987CAA">
        <w:trPr>
          <w:trHeight w:val="354"/>
        </w:trPr>
        <w:tc>
          <w:tcPr>
            <w:tcW w:w="729" w:type="pct"/>
            <w:vAlign w:val="center"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110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D30B71" w:rsidRPr="009C61F8" w:rsidTr="00987CAA">
        <w:trPr>
          <w:trHeight w:val="354"/>
        </w:trPr>
        <w:tc>
          <w:tcPr>
            <w:tcW w:w="729" w:type="pct"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41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E3E99">
        <w:trPr>
          <w:trHeight w:val="156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C0415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3.验收方案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CB69A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，同验收报告内容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D6013F" w:rsidRDefault="00D6013F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D6013F" w:rsidRPr="00D30B71" w:rsidRDefault="00D6013F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Default="00CB69A4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5C041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5C0415" w:rsidRPr="009C61F8" w:rsidTr="00DE3E99">
        <w:trPr>
          <w:trHeight w:val="1373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C0415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4.过程记录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实施验收过程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基本情况陈述</w:t>
            </w: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。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Pr="00B347E6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C0415" w:rsidRPr="009C61F8" w:rsidRDefault="00286C7D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5C041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5C0415" w:rsidRPr="009C61F8" w:rsidTr="00DE3E99">
        <w:trPr>
          <w:trHeight w:val="2236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8486F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验收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E1D24" w:rsidRDefault="005E1D24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E1D24" w:rsidRDefault="005E1D24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Pr="009663B2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Default="005E1D24" w:rsidP="000C2351">
            <w:pPr>
              <w:widowControl/>
              <w:ind w:firstLineChars="2600" w:firstLine="57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</w:t>
            </w:r>
            <w:r w:rsidR="005C04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Pr="009C61F8" w:rsidRDefault="005C0415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6013F" w:rsidRPr="005C0415" w:rsidRDefault="00D6013F" w:rsidP="002013B1">
      <w:pPr>
        <w:widowControl/>
        <w:jc w:val="left"/>
        <w:rPr>
          <w:rStyle w:val="Char"/>
          <w:sz w:val="24"/>
          <w:szCs w:val="24"/>
        </w:rPr>
      </w:pPr>
    </w:p>
    <w:p w:rsidR="003B66C1" w:rsidRDefault="003B66C1" w:rsidP="003B66C1">
      <w:pPr>
        <w:pStyle w:val="a3"/>
        <w:jc w:val="both"/>
        <w:rPr>
          <w:b w:val="0"/>
          <w:sz w:val="28"/>
          <w:szCs w:val="28"/>
        </w:rPr>
      </w:pPr>
      <w:r w:rsidRPr="005C0415">
        <w:rPr>
          <w:rFonts w:hint="eastAsia"/>
          <w:b w:val="0"/>
          <w:sz w:val="28"/>
          <w:szCs w:val="28"/>
        </w:rPr>
        <w:lastRenderedPageBreak/>
        <w:t>附件</w:t>
      </w:r>
      <w:r>
        <w:rPr>
          <w:rFonts w:hint="eastAsia"/>
          <w:b w:val="0"/>
          <w:sz w:val="28"/>
          <w:szCs w:val="28"/>
        </w:rPr>
        <w:t>2</w:t>
      </w:r>
      <w:r w:rsidRPr="005C0415">
        <w:rPr>
          <w:rFonts w:hint="eastAsia"/>
          <w:b w:val="0"/>
          <w:sz w:val="28"/>
          <w:szCs w:val="28"/>
        </w:rPr>
        <w:t>：</w:t>
      </w:r>
    </w:p>
    <w:p w:rsidR="002013B1" w:rsidRPr="003B66C1" w:rsidRDefault="002013B1" w:rsidP="003B66C1">
      <w:pPr>
        <w:pStyle w:val="a3"/>
        <w:rPr>
          <w:rStyle w:val="Char"/>
          <w:bCs/>
          <w:sz w:val="28"/>
          <w:szCs w:val="28"/>
        </w:rPr>
      </w:pPr>
      <w:r>
        <w:rPr>
          <w:rStyle w:val="Char"/>
          <w:rFonts w:hint="eastAsia"/>
        </w:rPr>
        <w:t>服务</w:t>
      </w:r>
      <w:r w:rsidRPr="00ED0357">
        <w:rPr>
          <w:rStyle w:val="Char"/>
          <w:rFonts w:hint="eastAsia"/>
        </w:rPr>
        <w:t>类</w:t>
      </w:r>
      <w:r w:rsidR="003B66C1">
        <w:rPr>
          <w:rStyle w:val="Char"/>
          <w:rFonts w:hint="eastAsia"/>
        </w:rPr>
        <w:t>项目</w:t>
      </w:r>
      <w:r w:rsidRPr="00ED0357">
        <w:rPr>
          <w:rStyle w:val="Char"/>
          <w:rFonts w:hint="eastAsia"/>
        </w:rPr>
        <w:t>验收</w:t>
      </w:r>
      <w:r w:rsidR="003B66C1">
        <w:rPr>
          <w:rStyle w:val="Char"/>
          <w:rFonts w:hint="eastAsia"/>
        </w:rPr>
        <w:t>意见征求</w:t>
      </w:r>
      <w:r w:rsidRPr="00ED0357">
        <w:rPr>
          <w:rStyle w:val="Char"/>
          <w:rFonts w:hint="eastAsia"/>
        </w:rPr>
        <w:t>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984"/>
        <w:gridCol w:w="4295"/>
      </w:tblGrid>
      <w:tr w:rsidR="002013B1" w:rsidRPr="00506842" w:rsidTr="00A10AD0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71" w:type="pct"/>
            <w:gridSpan w:val="2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A10AD0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4271" w:type="pct"/>
            <w:gridSpan w:val="2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使用单位意见</w:t>
            </w:r>
          </w:p>
        </w:tc>
      </w:tr>
      <w:tr w:rsidR="002013B1" w:rsidRPr="00506842" w:rsidTr="00DE3E99">
        <w:trPr>
          <w:trHeight w:val="634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725B9" w:rsidRPr="00506842" w:rsidRDefault="000725B9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2013B1" w:rsidP="000725B9">
            <w:pPr>
              <w:widowControl/>
              <w:spacing w:line="360" w:lineRule="auto"/>
              <w:ind w:firstLineChars="2150" w:firstLine="5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服务对象（公众）</w:t>
            </w: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2013B1" w:rsidRPr="00506842" w:rsidTr="00DE3E99">
        <w:trPr>
          <w:trHeight w:val="956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3102F6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可征求多人意见。</w:t>
            </w:r>
          </w:p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56B4" w:rsidRDefault="00DE56B4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E56B4" w:rsidRDefault="00DE56B4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DC7573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2013B1" w:rsidRPr="006D3FDD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供应商对存在问题及解决措施的承诺</w:t>
            </w:r>
          </w:p>
        </w:tc>
      </w:tr>
      <w:tr w:rsidR="002013B1" w:rsidRPr="00506842" w:rsidTr="00DE3E99">
        <w:trPr>
          <w:trHeight w:val="956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3102F6" w:rsidP="003102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（内容多可附页</w:t>
            </w:r>
            <w:r w:rsidR="005C2F3D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，承诺上应盖供应商公章及法人或授权代表签字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2013B1" w:rsidRPr="00506842" w:rsidTr="003B66C1">
        <w:trPr>
          <w:trHeight w:val="1984"/>
        </w:trPr>
        <w:tc>
          <w:tcPr>
            <w:tcW w:w="2480" w:type="pct"/>
            <w:gridSpan w:val="2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使用单位</w:t>
            </w:r>
            <w:r w:rsidR="00072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B66C1" w:rsidRPr="00506842" w:rsidRDefault="003B66C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2013B1" w:rsidP="00DE3E9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520" w:type="pct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</w:t>
            </w:r>
            <w:r w:rsidR="00A60B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B66C1" w:rsidRPr="00506842" w:rsidRDefault="003B66C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0725B9" w:rsidP="00DE3E9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授权代表</w:t>
            </w:r>
            <w:r w:rsidR="002013B1"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2013B1"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6F62AC" w:rsidRPr="00B44E9E" w:rsidRDefault="006F62AC" w:rsidP="00B44E9E">
      <w:pPr>
        <w:widowControl/>
        <w:jc w:val="left"/>
        <w:rPr>
          <w:rFonts w:asciiTheme="majorHAnsi" w:eastAsia="宋体" w:hAnsiTheme="majorHAnsi" w:cstheme="majorBidi"/>
          <w:b/>
          <w:bCs/>
          <w:sz w:val="24"/>
          <w:szCs w:val="24"/>
        </w:rPr>
      </w:pPr>
    </w:p>
    <w:sectPr w:rsidR="006F62AC" w:rsidRPr="00B44E9E" w:rsidSect="00EF59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D5" w:rsidRDefault="00316CD5">
      <w:r>
        <w:separator/>
      </w:r>
    </w:p>
  </w:endnote>
  <w:endnote w:type="continuationSeparator" w:id="0">
    <w:p w:rsidR="00316CD5" w:rsidRDefault="0031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D5" w:rsidRDefault="00316CD5">
      <w:r>
        <w:separator/>
      </w:r>
    </w:p>
  </w:footnote>
  <w:footnote w:type="continuationSeparator" w:id="0">
    <w:p w:rsidR="00316CD5" w:rsidRDefault="0031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DA" w:rsidRDefault="00316CD5" w:rsidP="00ED28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B1"/>
    <w:rsid w:val="000135A1"/>
    <w:rsid w:val="00026A5C"/>
    <w:rsid w:val="00030EBB"/>
    <w:rsid w:val="00041677"/>
    <w:rsid w:val="00044575"/>
    <w:rsid w:val="00047E6E"/>
    <w:rsid w:val="000725B9"/>
    <w:rsid w:val="000854C0"/>
    <w:rsid w:val="0009673A"/>
    <w:rsid w:val="000A68B5"/>
    <w:rsid w:val="000B3CCD"/>
    <w:rsid w:val="000C2351"/>
    <w:rsid w:val="000E190C"/>
    <w:rsid w:val="001269D1"/>
    <w:rsid w:val="00155F95"/>
    <w:rsid w:val="00157E5E"/>
    <w:rsid w:val="00166727"/>
    <w:rsid w:val="001672DF"/>
    <w:rsid w:val="001A3620"/>
    <w:rsid w:val="001A7D12"/>
    <w:rsid w:val="001C40EB"/>
    <w:rsid w:val="001E32CB"/>
    <w:rsid w:val="002013B1"/>
    <w:rsid w:val="00207E22"/>
    <w:rsid w:val="00217EB2"/>
    <w:rsid w:val="002405C1"/>
    <w:rsid w:val="0025687C"/>
    <w:rsid w:val="0028156D"/>
    <w:rsid w:val="00286C7D"/>
    <w:rsid w:val="002A33F8"/>
    <w:rsid w:val="002A452E"/>
    <w:rsid w:val="002A6168"/>
    <w:rsid w:val="002B5FAE"/>
    <w:rsid w:val="002C179F"/>
    <w:rsid w:val="002C53A7"/>
    <w:rsid w:val="002D7236"/>
    <w:rsid w:val="002F25FE"/>
    <w:rsid w:val="00307BB8"/>
    <w:rsid w:val="003102F6"/>
    <w:rsid w:val="00316CD5"/>
    <w:rsid w:val="00371D34"/>
    <w:rsid w:val="0039134B"/>
    <w:rsid w:val="003B18BF"/>
    <w:rsid w:val="003B66C1"/>
    <w:rsid w:val="003D064D"/>
    <w:rsid w:val="003D24EB"/>
    <w:rsid w:val="003E3CA4"/>
    <w:rsid w:val="003F4228"/>
    <w:rsid w:val="00403A8A"/>
    <w:rsid w:val="004235C8"/>
    <w:rsid w:val="004B5855"/>
    <w:rsid w:val="004C0170"/>
    <w:rsid w:val="004C086F"/>
    <w:rsid w:val="004C2154"/>
    <w:rsid w:val="004C7D8E"/>
    <w:rsid w:val="004D6C9B"/>
    <w:rsid w:val="004E0526"/>
    <w:rsid w:val="004E2725"/>
    <w:rsid w:val="00511E72"/>
    <w:rsid w:val="00573684"/>
    <w:rsid w:val="00581763"/>
    <w:rsid w:val="0058486F"/>
    <w:rsid w:val="005C0415"/>
    <w:rsid w:val="005C1EDC"/>
    <w:rsid w:val="005C2F3D"/>
    <w:rsid w:val="005D4C33"/>
    <w:rsid w:val="005D77DE"/>
    <w:rsid w:val="005E1D24"/>
    <w:rsid w:val="005E6979"/>
    <w:rsid w:val="006352DA"/>
    <w:rsid w:val="00640900"/>
    <w:rsid w:val="006711CB"/>
    <w:rsid w:val="006728C8"/>
    <w:rsid w:val="00683979"/>
    <w:rsid w:val="00684F43"/>
    <w:rsid w:val="00686221"/>
    <w:rsid w:val="00687A1D"/>
    <w:rsid w:val="006A08B2"/>
    <w:rsid w:val="006D0FE3"/>
    <w:rsid w:val="006E3172"/>
    <w:rsid w:val="006F0437"/>
    <w:rsid w:val="006F62AC"/>
    <w:rsid w:val="0070486C"/>
    <w:rsid w:val="0071301B"/>
    <w:rsid w:val="0072064E"/>
    <w:rsid w:val="007350ED"/>
    <w:rsid w:val="007524CE"/>
    <w:rsid w:val="0077539D"/>
    <w:rsid w:val="007767FC"/>
    <w:rsid w:val="0078019D"/>
    <w:rsid w:val="00780430"/>
    <w:rsid w:val="00781620"/>
    <w:rsid w:val="00782771"/>
    <w:rsid w:val="007A2FF1"/>
    <w:rsid w:val="007B213F"/>
    <w:rsid w:val="007B62B1"/>
    <w:rsid w:val="007E191C"/>
    <w:rsid w:val="007E1A4E"/>
    <w:rsid w:val="007E6B44"/>
    <w:rsid w:val="00835E45"/>
    <w:rsid w:val="00844EAD"/>
    <w:rsid w:val="008516C2"/>
    <w:rsid w:val="00852651"/>
    <w:rsid w:val="00863C90"/>
    <w:rsid w:val="00887E55"/>
    <w:rsid w:val="008D2535"/>
    <w:rsid w:val="008E0189"/>
    <w:rsid w:val="009200F4"/>
    <w:rsid w:val="00920AF3"/>
    <w:rsid w:val="00935F1A"/>
    <w:rsid w:val="00936E30"/>
    <w:rsid w:val="00943F63"/>
    <w:rsid w:val="0094760E"/>
    <w:rsid w:val="00987CAA"/>
    <w:rsid w:val="009911FE"/>
    <w:rsid w:val="009B581C"/>
    <w:rsid w:val="009E5C5C"/>
    <w:rsid w:val="009F1A30"/>
    <w:rsid w:val="009F3349"/>
    <w:rsid w:val="00A10AD0"/>
    <w:rsid w:val="00A2758E"/>
    <w:rsid w:val="00A304E6"/>
    <w:rsid w:val="00A47D0A"/>
    <w:rsid w:val="00A53246"/>
    <w:rsid w:val="00A53A7C"/>
    <w:rsid w:val="00A60B9F"/>
    <w:rsid w:val="00A77F31"/>
    <w:rsid w:val="00A868B0"/>
    <w:rsid w:val="00AA4419"/>
    <w:rsid w:val="00AA69CE"/>
    <w:rsid w:val="00AA6CF4"/>
    <w:rsid w:val="00AA7A89"/>
    <w:rsid w:val="00AC0D2E"/>
    <w:rsid w:val="00AD5D50"/>
    <w:rsid w:val="00B246E6"/>
    <w:rsid w:val="00B24F4C"/>
    <w:rsid w:val="00B347E6"/>
    <w:rsid w:val="00B44E9E"/>
    <w:rsid w:val="00B504E4"/>
    <w:rsid w:val="00B65BA0"/>
    <w:rsid w:val="00B816BF"/>
    <w:rsid w:val="00B91082"/>
    <w:rsid w:val="00B941EB"/>
    <w:rsid w:val="00B96C2F"/>
    <w:rsid w:val="00BB5FF6"/>
    <w:rsid w:val="00BB7E6D"/>
    <w:rsid w:val="00BC5F70"/>
    <w:rsid w:val="00BC7761"/>
    <w:rsid w:val="00C341FB"/>
    <w:rsid w:val="00C6477F"/>
    <w:rsid w:val="00C72E10"/>
    <w:rsid w:val="00C93F99"/>
    <w:rsid w:val="00CA3F4A"/>
    <w:rsid w:val="00CA4190"/>
    <w:rsid w:val="00CB69A4"/>
    <w:rsid w:val="00CC00BB"/>
    <w:rsid w:val="00CC28A2"/>
    <w:rsid w:val="00CC7B09"/>
    <w:rsid w:val="00D2578B"/>
    <w:rsid w:val="00D30B71"/>
    <w:rsid w:val="00D42549"/>
    <w:rsid w:val="00D462EB"/>
    <w:rsid w:val="00D54E14"/>
    <w:rsid w:val="00D6013F"/>
    <w:rsid w:val="00D910D9"/>
    <w:rsid w:val="00DC2FFA"/>
    <w:rsid w:val="00DC7573"/>
    <w:rsid w:val="00DD2BCD"/>
    <w:rsid w:val="00DE0AAA"/>
    <w:rsid w:val="00DE56B4"/>
    <w:rsid w:val="00DE7136"/>
    <w:rsid w:val="00DF26F4"/>
    <w:rsid w:val="00E047AA"/>
    <w:rsid w:val="00E054AA"/>
    <w:rsid w:val="00E12685"/>
    <w:rsid w:val="00E258C3"/>
    <w:rsid w:val="00E31B1E"/>
    <w:rsid w:val="00E40638"/>
    <w:rsid w:val="00E70524"/>
    <w:rsid w:val="00E71DB1"/>
    <w:rsid w:val="00E922C5"/>
    <w:rsid w:val="00E949AB"/>
    <w:rsid w:val="00E97A20"/>
    <w:rsid w:val="00EA41D0"/>
    <w:rsid w:val="00ED283A"/>
    <w:rsid w:val="00EF112B"/>
    <w:rsid w:val="00F07BED"/>
    <w:rsid w:val="00F22D70"/>
    <w:rsid w:val="00F40689"/>
    <w:rsid w:val="00F501E5"/>
    <w:rsid w:val="00F57B86"/>
    <w:rsid w:val="00F63543"/>
    <w:rsid w:val="00F63EF7"/>
    <w:rsid w:val="00F65264"/>
    <w:rsid w:val="00F65623"/>
    <w:rsid w:val="00F65A21"/>
    <w:rsid w:val="00F70F4E"/>
    <w:rsid w:val="00F81AE3"/>
    <w:rsid w:val="00F8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1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13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0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1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13B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1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1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13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0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1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13B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1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234</cp:revision>
  <cp:lastPrinted>2018-07-05T09:55:00Z</cp:lastPrinted>
  <dcterms:created xsi:type="dcterms:W3CDTF">2018-07-05T02:31:00Z</dcterms:created>
  <dcterms:modified xsi:type="dcterms:W3CDTF">2018-09-19T07:49:00Z</dcterms:modified>
</cp:coreProperties>
</file>